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7F" w:rsidRPr="009A5E85" w:rsidRDefault="006A5423" w:rsidP="00237105">
      <w:pPr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様式第</w:t>
      </w:r>
      <w:r w:rsidR="005A17FE" w:rsidRPr="009A5E85">
        <w:rPr>
          <w:rFonts w:ascii="ＭＳ 明朝" w:eastAsia="ＭＳ 明朝" w:hAnsi="ＭＳ 明朝" w:hint="eastAsia"/>
          <w:sz w:val="22"/>
        </w:rPr>
        <w:t>８</w:t>
      </w:r>
      <w:r w:rsidR="001926E9" w:rsidRPr="009A5E85">
        <w:rPr>
          <w:rFonts w:ascii="ＭＳ 明朝" w:eastAsia="ＭＳ 明朝" w:hAnsi="ＭＳ 明朝" w:hint="eastAsia"/>
          <w:sz w:val="22"/>
        </w:rPr>
        <w:t>号（第</w:t>
      </w:r>
      <w:r w:rsidR="00F75303" w:rsidRPr="009A5E85">
        <w:rPr>
          <w:rFonts w:ascii="ＭＳ 明朝" w:eastAsia="ＭＳ 明朝" w:hAnsi="ＭＳ 明朝" w:hint="eastAsia"/>
          <w:sz w:val="22"/>
        </w:rPr>
        <w:t>８</w:t>
      </w:r>
      <w:r w:rsidR="00420F7F" w:rsidRPr="009A5E85">
        <w:rPr>
          <w:rFonts w:ascii="ＭＳ 明朝" w:eastAsia="ＭＳ 明朝" w:hAnsi="ＭＳ 明朝" w:hint="eastAsia"/>
          <w:sz w:val="22"/>
        </w:rPr>
        <w:t>条関係）</w:t>
      </w:r>
    </w:p>
    <w:p w:rsidR="00420F7F" w:rsidRPr="009A5E85" w:rsidRDefault="00420F7F" w:rsidP="00420F7F">
      <w:pPr>
        <w:rPr>
          <w:rFonts w:ascii="ＭＳ 明朝" w:eastAsia="ＭＳ 明朝" w:hAnsi="ＭＳ 明朝"/>
          <w:sz w:val="22"/>
        </w:rPr>
      </w:pPr>
    </w:p>
    <w:p w:rsidR="00420F7F" w:rsidRPr="009A5E85" w:rsidRDefault="00420F7F" w:rsidP="00237105">
      <w:pPr>
        <w:jc w:val="center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認知症カフェ運営事業補助金実績報告書</w:t>
      </w:r>
    </w:p>
    <w:p w:rsidR="00420F7F" w:rsidRPr="009A5E85" w:rsidRDefault="00420F7F" w:rsidP="00420F7F">
      <w:pPr>
        <w:rPr>
          <w:rFonts w:ascii="ＭＳ 明朝" w:eastAsia="ＭＳ 明朝" w:hAnsi="ＭＳ 明朝"/>
          <w:sz w:val="22"/>
        </w:rPr>
      </w:pPr>
    </w:p>
    <w:p w:rsidR="001926E9" w:rsidRPr="009A5E85" w:rsidRDefault="001926E9" w:rsidP="001926E9">
      <w:pPr>
        <w:wordWrap w:val="0"/>
        <w:jc w:val="right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926E9" w:rsidRPr="009A5E85" w:rsidRDefault="001926E9" w:rsidP="001926E9">
      <w:pPr>
        <w:rPr>
          <w:rFonts w:ascii="ＭＳ 明朝" w:eastAsia="ＭＳ 明朝" w:hAnsi="ＭＳ 明朝"/>
          <w:sz w:val="22"/>
        </w:rPr>
      </w:pPr>
    </w:p>
    <w:p w:rsidR="001926E9" w:rsidRPr="009A5E85" w:rsidRDefault="001926E9" w:rsidP="001926E9">
      <w:pPr>
        <w:ind w:firstLineChars="100" w:firstLine="251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 xml:space="preserve">岩国市長　</w:t>
      </w:r>
      <w:r w:rsidR="00672014">
        <w:rPr>
          <w:rFonts w:ascii="ＭＳ 明朝" w:eastAsia="ＭＳ 明朝" w:hAnsi="ＭＳ 明朝" w:hint="eastAsia"/>
          <w:sz w:val="22"/>
        </w:rPr>
        <w:t>福田　良彦</w:t>
      </w:r>
      <w:r w:rsidRPr="009A5E85">
        <w:rPr>
          <w:rFonts w:ascii="ＭＳ 明朝" w:eastAsia="ＭＳ 明朝" w:hAnsi="ＭＳ 明朝" w:hint="eastAsia"/>
          <w:sz w:val="22"/>
        </w:rPr>
        <w:t xml:space="preserve">　様</w:t>
      </w:r>
    </w:p>
    <w:p w:rsidR="001926E9" w:rsidRPr="009A5E85" w:rsidRDefault="001926E9" w:rsidP="001926E9">
      <w:pPr>
        <w:rPr>
          <w:rFonts w:ascii="ＭＳ 明朝" w:eastAsia="ＭＳ 明朝" w:hAnsi="ＭＳ 明朝"/>
          <w:sz w:val="22"/>
        </w:rPr>
      </w:pPr>
    </w:p>
    <w:p w:rsidR="001926E9" w:rsidRPr="009A5E85" w:rsidRDefault="001926E9" w:rsidP="001926E9">
      <w:pPr>
        <w:ind w:firstLineChars="2100" w:firstLine="5270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団体名</w:t>
      </w:r>
    </w:p>
    <w:p w:rsidR="001926E9" w:rsidRPr="009A5E85" w:rsidRDefault="001926E9" w:rsidP="001926E9">
      <w:pPr>
        <w:ind w:firstLineChars="2100" w:firstLine="5270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:rsidR="001926E9" w:rsidRPr="009A5E85" w:rsidRDefault="001926E9" w:rsidP="001926E9">
      <w:pPr>
        <w:rPr>
          <w:rFonts w:ascii="ＭＳ 明朝" w:eastAsia="ＭＳ 明朝" w:hAnsi="ＭＳ 明朝"/>
          <w:sz w:val="22"/>
        </w:rPr>
      </w:pPr>
    </w:p>
    <w:p w:rsidR="00420F7F" w:rsidRPr="009A5E85" w:rsidRDefault="00420F7F" w:rsidP="001926E9">
      <w:pPr>
        <w:ind w:firstLineChars="300" w:firstLine="753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年　月　日付け第　号で交付決定を受け</w:t>
      </w:r>
      <w:r w:rsidR="00237105" w:rsidRPr="009A5E85">
        <w:rPr>
          <w:rFonts w:ascii="ＭＳ 明朝" w:eastAsia="ＭＳ 明朝" w:hAnsi="ＭＳ 明朝" w:hint="eastAsia"/>
          <w:sz w:val="22"/>
        </w:rPr>
        <w:t>まし</w:t>
      </w:r>
      <w:r w:rsidRPr="009A5E85">
        <w:rPr>
          <w:rFonts w:ascii="ＭＳ 明朝" w:eastAsia="ＭＳ 明朝" w:hAnsi="ＭＳ 明朝" w:hint="eastAsia"/>
          <w:sz w:val="22"/>
        </w:rPr>
        <w:t>た認知症カフェ運営事業</w:t>
      </w:r>
      <w:r w:rsidR="001926E9" w:rsidRPr="009A5E85">
        <w:rPr>
          <w:rFonts w:ascii="ＭＳ 明朝" w:eastAsia="ＭＳ 明朝" w:hAnsi="ＭＳ 明朝" w:hint="eastAsia"/>
          <w:sz w:val="22"/>
        </w:rPr>
        <w:t>補助金</w:t>
      </w:r>
      <w:r w:rsidRPr="009A5E85">
        <w:rPr>
          <w:rFonts w:ascii="ＭＳ 明朝" w:eastAsia="ＭＳ 明朝" w:hAnsi="ＭＳ 明朝" w:hint="eastAsia"/>
          <w:sz w:val="22"/>
        </w:rPr>
        <w:t>に係る補助対</w:t>
      </w:r>
      <w:r w:rsidR="001926E9" w:rsidRPr="009A5E85">
        <w:rPr>
          <w:rFonts w:ascii="ＭＳ 明朝" w:eastAsia="ＭＳ 明朝" w:hAnsi="ＭＳ 明朝" w:hint="eastAsia"/>
          <w:sz w:val="22"/>
        </w:rPr>
        <w:t>象活動を実施しましたので、次のとおり事業の終了</w:t>
      </w:r>
      <w:r w:rsidRPr="009A5E85">
        <w:rPr>
          <w:rFonts w:ascii="ＭＳ 明朝" w:eastAsia="ＭＳ 明朝" w:hAnsi="ＭＳ 明朝" w:hint="eastAsia"/>
          <w:sz w:val="22"/>
        </w:rPr>
        <w:t>を報告します。</w:t>
      </w:r>
    </w:p>
    <w:p w:rsidR="00420F7F" w:rsidRPr="009A5E85" w:rsidRDefault="00420F7F" w:rsidP="00DC01A2">
      <w:pPr>
        <w:rPr>
          <w:rFonts w:ascii="ＭＳ 明朝" w:eastAsia="ＭＳ 明朝" w:hAnsi="ＭＳ 明朝"/>
          <w:sz w:val="22"/>
        </w:rPr>
      </w:pPr>
    </w:p>
    <w:p w:rsidR="00420F7F" w:rsidRPr="009A5E85" w:rsidRDefault="00420F7F" w:rsidP="00420F7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5679"/>
        <w:gridCol w:w="2311"/>
      </w:tblGrid>
      <w:tr w:rsidR="009A5E85" w:rsidRPr="009A5E85" w:rsidTr="006C22C7">
        <w:trPr>
          <w:trHeight w:val="441"/>
        </w:trPr>
        <w:tc>
          <w:tcPr>
            <w:tcW w:w="1668" w:type="dxa"/>
            <w:vAlign w:val="center"/>
          </w:tcPr>
          <w:p w:rsidR="00420F7F" w:rsidRPr="009A5E85" w:rsidRDefault="00420F7F" w:rsidP="006C2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5E85">
              <w:rPr>
                <w:rFonts w:ascii="ＭＳ 明朝" w:eastAsia="ＭＳ 明朝" w:hAnsi="ＭＳ 明朝" w:hint="eastAsia"/>
                <w:sz w:val="22"/>
              </w:rPr>
              <w:t>実施年月</w:t>
            </w:r>
          </w:p>
        </w:tc>
        <w:tc>
          <w:tcPr>
            <w:tcW w:w="5811" w:type="dxa"/>
            <w:vAlign w:val="center"/>
          </w:tcPr>
          <w:p w:rsidR="00420F7F" w:rsidRPr="009A5E85" w:rsidRDefault="00420F7F" w:rsidP="006C2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5E85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358" w:type="dxa"/>
            <w:vAlign w:val="center"/>
          </w:tcPr>
          <w:p w:rsidR="00420F7F" w:rsidRPr="009A5E85" w:rsidRDefault="00420F7F" w:rsidP="006C2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5E85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</w:tr>
      <w:tr w:rsidR="00420F7F" w:rsidRPr="009A5E85" w:rsidTr="00420F7F">
        <w:trPr>
          <w:trHeight w:val="4520"/>
        </w:trPr>
        <w:tc>
          <w:tcPr>
            <w:tcW w:w="1668" w:type="dxa"/>
          </w:tcPr>
          <w:p w:rsidR="00420F7F" w:rsidRPr="009A5E85" w:rsidRDefault="00420F7F" w:rsidP="00420F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420F7F" w:rsidRPr="009A5E85" w:rsidRDefault="00420F7F" w:rsidP="00420F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</w:tcPr>
          <w:p w:rsidR="00420F7F" w:rsidRPr="009A5E85" w:rsidRDefault="00420F7F" w:rsidP="00420F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0F7F" w:rsidRPr="009A5E85" w:rsidRDefault="00420F7F" w:rsidP="00420F7F">
      <w:pPr>
        <w:rPr>
          <w:rFonts w:ascii="ＭＳ 明朝" w:eastAsia="ＭＳ 明朝" w:hAnsi="ＭＳ 明朝"/>
          <w:sz w:val="22"/>
        </w:rPr>
      </w:pPr>
    </w:p>
    <w:p w:rsidR="00420F7F" w:rsidRPr="009A5E85" w:rsidRDefault="00420F7F" w:rsidP="00420F7F">
      <w:pPr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添付書類</w:t>
      </w:r>
    </w:p>
    <w:p w:rsidR="00420F7F" w:rsidRPr="009A5E85" w:rsidRDefault="001926E9" w:rsidP="001926E9">
      <w:pPr>
        <w:ind w:firstLineChars="100" w:firstLine="251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>⑴　認知症カフェ運営事業収支決算書</w:t>
      </w:r>
      <w:r w:rsidR="00420F7F" w:rsidRPr="009A5E85">
        <w:rPr>
          <w:rFonts w:ascii="ＭＳ 明朝" w:eastAsia="ＭＳ 明朝" w:hAnsi="ＭＳ 明朝" w:hint="eastAsia"/>
          <w:sz w:val="22"/>
        </w:rPr>
        <w:t>（様式</w:t>
      </w:r>
      <w:r w:rsidRPr="009A5E85">
        <w:rPr>
          <w:rFonts w:ascii="ＭＳ 明朝" w:eastAsia="ＭＳ 明朝" w:hAnsi="ＭＳ 明朝" w:hint="eastAsia"/>
          <w:sz w:val="22"/>
        </w:rPr>
        <w:t>第</w:t>
      </w:r>
      <w:r w:rsidR="00CC65CE">
        <w:rPr>
          <w:rFonts w:ascii="ＭＳ 明朝" w:eastAsia="ＭＳ 明朝" w:hAnsi="ＭＳ 明朝" w:hint="eastAsia"/>
          <w:sz w:val="22"/>
        </w:rPr>
        <w:t>９</w:t>
      </w:r>
      <w:r w:rsidR="00420F7F" w:rsidRPr="009A5E85">
        <w:rPr>
          <w:rFonts w:ascii="ＭＳ 明朝" w:eastAsia="ＭＳ 明朝" w:hAnsi="ＭＳ 明朝" w:hint="eastAsia"/>
          <w:sz w:val="22"/>
        </w:rPr>
        <w:t>号）</w:t>
      </w:r>
    </w:p>
    <w:p w:rsidR="00420F7F" w:rsidRPr="009A5E85" w:rsidRDefault="001926E9" w:rsidP="001926E9">
      <w:pPr>
        <w:ind w:firstLineChars="100" w:firstLine="251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 xml:space="preserve">⑵　</w:t>
      </w:r>
      <w:r w:rsidR="00420F7F" w:rsidRPr="009A5E85">
        <w:rPr>
          <w:rFonts w:ascii="ＭＳ 明朝" w:eastAsia="ＭＳ 明朝" w:hAnsi="ＭＳ 明朝" w:hint="eastAsia"/>
          <w:sz w:val="22"/>
        </w:rPr>
        <w:t>日程、参加人員、記録写真等活動実績を明らかにする資料</w:t>
      </w:r>
    </w:p>
    <w:p w:rsidR="006605C4" w:rsidRDefault="001926E9" w:rsidP="001926E9">
      <w:pPr>
        <w:ind w:firstLineChars="100" w:firstLine="251"/>
        <w:rPr>
          <w:rFonts w:ascii="ＭＳ 明朝" w:eastAsia="ＭＳ 明朝" w:hAnsi="ＭＳ 明朝"/>
          <w:sz w:val="22"/>
        </w:rPr>
      </w:pPr>
      <w:r w:rsidRPr="009A5E85">
        <w:rPr>
          <w:rFonts w:ascii="ＭＳ 明朝" w:eastAsia="ＭＳ 明朝" w:hAnsi="ＭＳ 明朝" w:hint="eastAsia"/>
          <w:sz w:val="22"/>
        </w:rPr>
        <w:t xml:space="preserve">⑶　</w:t>
      </w:r>
      <w:r w:rsidR="00420F7F" w:rsidRPr="009A5E85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9763CF" w:rsidRDefault="009763CF" w:rsidP="001926E9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9763CF" w:rsidRDefault="009763CF" w:rsidP="001926E9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9763CF" w:rsidRPr="000E30B3" w:rsidRDefault="009763CF" w:rsidP="009763C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本件責任者氏名　　　　　　　　　　　　</w:t>
      </w:r>
    </w:p>
    <w:p w:rsidR="009763CF" w:rsidRPr="000E30B3" w:rsidRDefault="009763CF" w:rsidP="009763C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本件担当者氏名　　　　　　　　　　　　</w:t>
      </w:r>
    </w:p>
    <w:p w:rsidR="009763CF" w:rsidRPr="000E30B3" w:rsidRDefault="009763CF" w:rsidP="009763C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>連絡先</w:t>
      </w:r>
      <w:r w:rsidR="00515A1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bookmarkStart w:id="0" w:name="_GoBack"/>
      <w:bookmarkEnd w:id="0"/>
      <w:r w:rsidRPr="000E30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9763CF" w:rsidRPr="009763CF" w:rsidRDefault="009763CF" w:rsidP="001926E9">
      <w:pPr>
        <w:ind w:firstLineChars="100" w:firstLine="251"/>
        <w:rPr>
          <w:rFonts w:ascii="ＭＳ 明朝" w:eastAsia="ＭＳ 明朝" w:hAnsi="ＭＳ 明朝"/>
          <w:sz w:val="22"/>
        </w:rPr>
      </w:pPr>
    </w:p>
    <w:sectPr w:rsidR="009763CF" w:rsidRPr="009763CF" w:rsidSect="009A5E85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E9" w:rsidRDefault="001926E9" w:rsidP="001926E9">
      <w:r>
        <w:separator/>
      </w:r>
    </w:p>
  </w:endnote>
  <w:endnote w:type="continuationSeparator" w:id="0">
    <w:p w:rsidR="001926E9" w:rsidRDefault="001926E9" w:rsidP="001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E9" w:rsidRDefault="001926E9" w:rsidP="001926E9">
      <w:r>
        <w:separator/>
      </w:r>
    </w:p>
  </w:footnote>
  <w:footnote w:type="continuationSeparator" w:id="0">
    <w:p w:rsidR="001926E9" w:rsidRDefault="001926E9" w:rsidP="0019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C9"/>
    <w:rsid w:val="001926E9"/>
    <w:rsid w:val="00237105"/>
    <w:rsid w:val="00420F7F"/>
    <w:rsid w:val="00515A18"/>
    <w:rsid w:val="00542AFA"/>
    <w:rsid w:val="005A17FE"/>
    <w:rsid w:val="006605C4"/>
    <w:rsid w:val="00672014"/>
    <w:rsid w:val="006A5423"/>
    <w:rsid w:val="006C22C7"/>
    <w:rsid w:val="0088651E"/>
    <w:rsid w:val="009763CF"/>
    <w:rsid w:val="009A5E85"/>
    <w:rsid w:val="00A441C9"/>
    <w:rsid w:val="00CC65CE"/>
    <w:rsid w:val="00D35DD1"/>
    <w:rsid w:val="00DC01A2"/>
    <w:rsid w:val="00F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A38116B-F6AE-48C1-8576-C954882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6E9"/>
  </w:style>
  <w:style w:type="paragraph" w:styleId="a6">
    <w:name w:val="footer"/>
    <w:basedOn w:val="a"/>
    <w:link w:val="a7"/>
    <w:uiPriority w:val="99"/>
    <w:unhideWhenUsed/>
    <w:rsid w:val="0019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6E9"/>
  </w:style>
  <w:style w:type="paragraph" w:styleId="a8">
    <w:name w:val="Balloon Text"/>
    <w:basedOn w:val="a"/>
    <w:link w:val="a9"/>
    <w:uiPriority w:val="99"/>
    <w:semiHidden/>
    <w:unhideWhenUsed/>
    <w:rsid w:val="0067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村中　伸子</cp:lastModifiedBy>
  <cp:revision>3</cp:revision>
  <cp:lastPrinted>2021-03-09T03:51:00Z</cp:lastPrinted>
  <dcterms:created xsi:type="dcterms:W3CDTF">2021-05-17T06:26:00Z</dcterms:created>
  <dcterms:modified xsi:type="dcterms:W3CDTF">2021-05-20T02:47:00Z</dcterms:modified>
</cp:coreProperties>
</file>